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5501" w14:textId="77777777" w:rsidR="00536543" w:rsidRDefault="00A51C6E">
      <w:pPr>
        <w:spacing w:before="79"/>
        <w:ind w:right="363"/>
        <w:jc w:val="right"/>
        <w:rPr>
          <w:rFonts w:ascii="Arial"/>
          <w:b/>
          <w:sz w:val="20"/>
        </w:rPr>
      </w:pPr>
      <w:r>
        <w:rPr>
          <w:rFonts w:ascii="Arial"/>
          <w:b/>
          <w:sz w:val="20"/>
        </w:rPr>
        <w:t>LAMPIRAN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1</w:t>
      </w:r>
    </w:p>
    <w:p w14:paraId="13CAD571" w14:textId="77777777" w:rsidR="00536543" w:rsidRDefault="00536543">
      <w:pPr>
        <w:pStyle w:val="BodyText"/>
        <w:spacing w:before="179"/>
        <w:rPr>
          <w:rFonts w:ascii="Arial"/>
          <w:b/>
        </w:rPr>
      </w:pPr>
    </w:p>
    <w:p w14:paraId="676B0DDD" w14:textId="77777777" w:rsidR="00536543" w:rsidRDefault="00A51C6E">
      <w:pPr>
        <w:ind w:left="2371" w:right="151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POLITEKNIK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TUANKU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SYED</w:t>
      </w:r>
      <w:r>
        <w:rPr>
          <w:rFonts w:ascii="Arial"/>
          <w:b/>
          <w:spacing w:val="-11"/>
          <w:sz w:val="24"/>
        </w:rPr>
        <w:t xml:space="preserve"> </w:t>
      </w:r>
      <w:r>
        <w:rPr>
          <w:rFonts w:ascii="Arial"/>
          <w:b/>
          <w:sz w:val="24"/>
        </w:rPr>
        <w:t>SIRAJUDDIN KEMENTERIAN PENDIDIKAN TINGGI</w:t>
      </w:r>
    </w:p>
    <w:p w14:paraId="10FFD1DF" w14:textId="77777777" w:rsidR="00536543" w:rsidRDefault="00536543">
      <w:pPr>
        <w:pStyle w:val="BodyText"/>
        <w:rPr>
          <w:rFonts w:ascii="Arial"/>
          <w:b/>
        </w:rPr>
      </w:pPr>
    </w:p>
    <w:p w14:paraId="412311C8" w14:textId="77777777" w:rsidR="00536543" w:rsidRDefault="00A51C6E">
      <w:pPr>
        <w:ind w:right="2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BORANG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SOAL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SELIDIK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KEBERKESANAN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PROGRAM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MINGGU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TRANSFORMASI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SISWA</w:t>
      </w:r>
    </w:p>
    <w:p w14:paraId="796E0137" w14:textId="77777777" w:rsidR="00536543" w:rsidRDefault="00A51C6E">
      <w:pPr>
        <w:tabs>
          <w:tab w:val="left" w:pos="3196"/>
        </w:tabs>
        <w:spacing w:before="60"/>
        <w:ind w:left="919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SESI </w:t>
      </w:r>
      <w:r>
        <w:rPr>
          <w:rFonts w:ascii="Arial"/>
          <w:b/>
          <w:sz w:val="24"/>
          <w:u w:val="single"/>
        </w:rPr>
        <w:tab/>
      </w:r>
    </w:p>
    <w:p w14:paraId="0C3199D6" w14:textId="77777777" w:rsidR="00536543" w:rsidRDefault="00536543">
      <w:pPr>
        <w:pStyle w:val="BodyText"/>
        <w:spacing w:before="7"/>
        <w:rPr>
          <w:rFonts w:ascii="Arial"/>
          <w:b/>
          <w:sz w:val="16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593"/>
        <w:gridCol w:w="1953"/>
        <w:gridCol w:w="1953"/>
        <w:gridCol w:w="1477"/>
        <w:gridCol w:w="476"/>
        <w:gridCol w:w="9"/>
        <w:gridCol w:w="487"/>
        <w:gridCol w:w="487"/>
        <w:gridCol w:w="485"/>
        <w:gridCol w:w="489"/>
      </w:tblGrid>
      <w:tr w:rsidR="00536543" w14:paraId="2307C1C3" w14:textId="77777777">
        <w:trPr>
          <w:trHeight w:val="813"/>
        </w:trPr>
        <w:tc>
          <w:tcPr>
            <w:tcW w:w="9769" w:type="dxa"/>
            <w:gridSpan w:val="11"/>
            <w:shd w:val="clear" w:color="auto" w:fill="D9D9D9"/>
          </w:tcPr>
          <w:p w14:paraId="65E76E26" w14:textId="77777777" w:rsidR="00536543" w:rsidRDefault="0053654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A79859D" w14:textId="77777777" w:rsidR="00536543" w:rsidRDefault="00A51C6E">
            <w:pPr>
              <w:pStyle w:val="TableParagraph"/>
              <w:tabs>
                <w:tab w:val="left" w:pos="2323"/>
                <w:tab w:val="left" w:pos="2803"/>
                <w:tab w:val="left" w:pos="3643"/>
              </w:tabs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JANTINA</w:t>
            </w:r>
            <w:r>
              <w:rPr>
                <w:rFonts w:ascii="Arial"/>
                <w:b/>
                <w:spacing w:val="25"/>
                <w:sz w:val="24"/>
              </w:rPr>
              <w:t xml:space="preserve">  </w:t>
            </w:r>
            <w:r>
              <w:rPr>
                <w:rFonts w:ascii="Arial"/>
                <w:b/>
                <w:sz w:val="24"/>
              </w:rPr>
              <w:t>:</w:t>
            </w:r>
            <w:r>
              <w:rPr>
                <w:rFonts w:ascii="Arial"/>
                <w:b/>
                <w:spacing w:val="6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</w:t>
            </w:r>
            <w:r>
              <w:rPr>
                <w:rFonts w:ascii="Arial"/>
                <w:b/>
                <w:spacing w:val="64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sz w:val="24"/>
              </w:rPr>
              <w:t>(</w:t>
            </w:r>
            <w:r>
              <w:rPr>
                <w:rFonts w:ascii="Arial"/>
                <w:b/>
                <w:sz w:val="24"/>
              </w:rPr>
              <w:tab/>
              <w:t xml:space="preserve">) </w:t>
            </w:r>
            <w:r>
              <w:rPr>
                <w:rFonts w:ascii="Arial"/>
                <w:b/>
                <w:spacing w:val="-10"/>
                <w:sz w:val="24"/>
              </w:rPr>
              <w:t>/</w:t>
            </w:r>
            <w:r>
              <w:rPr>
                <w:rFonts w:ascii="Arial"/>
                <w:b/>
                <w:sz w:val="24"/>
              </w:rPr>
              <w:tab/>
              <w:t xml:space="preserve">P </w:t>
            </w:r>
            <w:r>
              <w:rPr>
                <w:rFonts w:ascii="Arial"/>
                <w:b/>
                <w:spacing w:val="-10"/>
                <w:sz w:val="24"/>
              </w:rPr>
              <w:t>(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10"/>
                <w:sz w:val="24"/>
              </w:rPr>
              <w:t>)</w:t>
            </w:r>
          </w:p>
        </w:tc>
      </w:tr>
      <w:tr w:rsidR="00536543" w14:paraId="4D638A00" w14:textId="77777777">
        <w:trPr>
          <w:trHeight w:val="813"/>
        </w:trPr>
        <w:tc>
          <w:tcPr>
            <w:tcW w:w="9769" w:type="dxa"/>
            <w:gridSpan w:val="11"/>
          </w:tcPr>
          <w:p w14:paraId="7BA114B4" w14:textId="77777777" w:rsidR="00536543" w:rsidRDefault="00A51C6E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ARAHAN:</w:t>
            </w:r>
          </w:p>
          <w:p w14:paraId="6DA42670" w14:textId="77777777" w:rsidR="00536543" w:rsidRDefault="00A51C6E">
            <w:pPr>
              <w:pStyle w:val="TableParagraph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Bagi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kenyataan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berikut,</w:t>
            </w:r>
            <w:r>
              <w:rPr>
                <w:rFonts w:ascii="Arial"/>
                <w:b/>
                <w:spacing w:val="5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sila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bulatkan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mengikut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skala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hingga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</w:tr>
      <w:tr w:rsidR="00536543" w14:paraId="1AD3A20F" w14:textId="77777777">
        <w:trPr>
          <w:trHeight w:val="1121"/>
        </w:trPr>
        <w:tc>
          <w:tcPr>
            <w:tcW w:w="1953" w:type="dxa"/>
            <w:gridSpan w:val="2"/>
            <w:shd w:val="clear" w:color="auto" w:fill="F0F0F0"/>
          </w:tcPr>
          <w:p w14:paraId="7EB210D1" w14:textId="77777777" w:rsidR="00536543" w:rsidRDefault="00536543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</w:p>
          <w:p w14:paraId="103C1492" w14:textId="77777777" w:rsidR="00536543" w:rsidRDefault="00A51C6E">
            <w:pPr>
              <w:pStyle w:val="TableParagraph"/>
              <w:tabs>
                <w:tab w:val="left" w:pos="830"/>
              </w:tabs>
              <w:spacing w:before="1"/>
              <w:ind w:left="4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>Amat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Tidak Puas </w:t>
            </w:r>
            <w:r>
              <w:rPr>
                <w:spacing w:val="-4"/>
                <w:sz w:val="24"/>
              </w:rPr>
              <w:t>Hati</w:t>
            </w:r>
          </w:p>
        </w:tc>
        <w:tc>
          <w:tcPr>
            <w:tcW w:w="1953" w:type="dxa"/>
            <w:shd w:val="clear" w:color="auto" w:fill="D9D9D9"/>
          </w:tcPr>
          <w:p w14:paraId="6BEDD537" w14:textId="77777777" w:rsidR="00536543" w:rsidRDefault="00536543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</w:p>
          <w:p w14:paraId="1E199751" w14:textId="77777777" w:rsidR="00536543" w:rsidRDefault="00A51C6E">
            <w:pPr>
              <w:pStyle w:val="TableParagraph"/>
              <w:spacing w:before="1" w:line="266" w:lineRule="exact"/>
              <w:ind w:left="2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2.Tidak </w:t>
            </w:r>
            <w:r>
              <w:rPr>
                <w:spacing w:val="-4"/>
                <w:sz w:val="24"/>
              </w:rPr>
              <w:t>Puas</w:t>
            </w:r>
          </w:p>
          <w:p w14:paraId="56CECD79" w14:textId="77777777" w:rsidR="00536543" w:rsidRDefault="00A51C6E">
            <w:pPr>
              <w:pStyle w:val="TableParagraph"/>
              <w:spacing w:line="266" w:lineRule="exact"/>
              <w:ind w:left="4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Hati</w:t>
            </w:r>
          </w:p>
        </w:tc>
        <w:tc>
          <w:tcPr>
            <w:tcW w:w="1953" w:type="dxa"/>
            <w:shd w:val="clear" w:color="auto" w:fill="BDBDBD"/>
          </w:tcPr>
          <w:p w14:paraId="56AD8CFF" w14:textId="77777777" w:rsidR="00536543" w:rsidRDefault="00536543">
            <w:pPr>
              <w:pStyle w:val="TableParagraph"/>
              <w:spacing w:before="50"/>
              <w:jc w:val="center"/>
              <w:rPr>
                <w:rFonts w:ascii="Arial"/>
                <w:b/>
                <w:sz w:val="24"/>
              </w:rPr>
            </w:pPr>
          </w:p>
          <w:p w14:paraId="5B06FE02" w14:textId="77777777" w:rsidR="00536543" w:rsidRDefault="00A51C6E">
            <w:pPr>
              <w:pStyle w:val="TableParagraph"/>
              <w:spacing w:line="187" w:lineRule="auto"/>
              <w:ind w:left="334" w:right="423" w:hanging="25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Tidak </w:t>
            </w:r>
            <w:r>
              <w:rPr>
                <w:spacing w:val="-2"/>
                <w:sz w:val="24"/>
              </w:rPr>
              <w:t>Pasti</w:t>
            </w:r>
          </w:p>
        </w:tc>
        <w:tc>
          <w:tcPr>
            <w:tcW w:w="1953" w:type="dxa"/>
            <w:gridSpan w:val="2"/>
            <w:shd w:val="clear" w:color="auto" w:fill="A6A6A6"/>
          </w:tcPr>
          <w:p w14:paraId="364B77BB" w14:textId="77777777" w:rsidR="00536543" w:rsidRDefault="00536543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</w:p>
          <w:p w14:paraId="083D1515" w14:textId="77777777" w:rsidR="00536543" w:rsidRDefault="00A51C6E">
            <w:pPr>
              <w:pStyle w:val="TableParagraph"/>
              <w:spacing w:before="1" w:line="254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Puas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Hati</w:t>
            </w:r>
          </w:p>
        </w:tc>
        <w:tc>
          <w:tcPr>
            <w:tcW w:w="1957" w:type="dxa"/>
            <w:gridSpan w:val="5"/>
            <w:shd w:val="clear" w:color="auto" w:fill="808080"/>
          </w:tcPr>
          <w:p w14:paraId="2A5E796F" w14:textId="77777777" w:rsidR="00536543" w:rsidRDefault="00536543">
            <w:pPr>
              <w:pStyle w:val="TableParagraph"/>
              <w:jc w:val="center"/>
              <w:rPr>
                <w:rFonts w:ascii="Arial"/>
                <w:b/>
                <w:sz w:val="24"/>
              </w:rPr>
            </w:pPr>
          </w:p>
          <w:p w14:paraId="056550A6" w14:textId="77777777" w:rsidR="00536543" w:rsidRDefault="00A51C6E">
            <w:pPr>
              <w:pStyle w:val="TableParagraph"/>
              <w:spacing w:before="1"/>
              <w:ind w:left="539" w:right="236" w:hanging="375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Amat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Puas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Hati</w:t>
            </w:r>
          </w:p>
        </w:tc>
      </w:tr>
      <w:tr w:rsidR="00536543" w14:paraId="57CF496B" w14:textId="77777777">
        <w:trPr>
          <w:trHeight w:val="270"/>
        </w:trPr>
        <w:tc>
          <w:tcPr>
            <w:tcW w:w="9769" w:type="dxa"/>
            <w:gridSpan w:val="11"/>
          </w:tcPr>
          <w:p w14:paraId="43FCE44D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36543" w14:paraId="0A6ECB96" w14:textId="77777777">
        <w:trPr>
          <w:trHeight w:val="815"/>
        </w:trPr>
        <w:tc>
          <w:tcPr>
            <w:tcW w:w="360" w:type="dxa"/>
          </w:tcPr>
          <w:p w14:paraId="464079D8" w14:textId="77777777" w:rsidR="00536543" w:rsidRDefault="00536543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328F237E" w14:textId="77777777" w:rsidR="00536543" w:rsidRDefault="00A51C6E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409" w:type="dxa"/>
            <w:gridSpan w:val="10"/>
          </w:tcPr>
          <w:p w14:paraId="38517250" w14:textId="77777777" w:rsidR="00536543" w:rsidRDefault="00536543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279B433A" w14:textId="77777777" w:rsidR="00536543" w:rsidRDefault="00A51C6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taklimat-taklimat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bawah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:-</w:t>
            </w:r>
          </w:p>
        </w:tc>
      </w:tr>
      <w:tr w:rsidR="00536543" w14:paraId="748D4068" w14:textId="77777777">
        <w:trPr>
          <w:trHeight w:val="352"/>
        </w:trPr>
        <w:tc>
          <w:tcPr>
            <w:tcW w:w="360" w:type="dxa"/>
          </w:tcPr>
          <w:p w14:paraId="5784DFDB" w14:textId="77777777" w:rsidR="00536543" w:rsidRDefault="005365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6" w:type="dxa"/>
            <w:gridSpan w:val="4"/>
          </w:tcPr>
          <w:p w14:paraId="1F8CAE66" w14:textId="77777777" w:rsidR="00536543" w:rsidRDefault="00A51C6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Taklimat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Peraturan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Tatatertib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Politeknik</w:t>
            </w:r>
          </w:p>
        </w:tc>
        <w:tc>
          <w:tcPr>
            <w:tcW w:w="485" w:type="dxa"/>
            <w:gridSpan w:val="2"/>
          </w:tcPr>
          <w:p w14:paraId="730B50B9" w14:textId="77777777" w:rsidR="00536543" w:rsidRDefault="00A51C6E">
            <w:pPr>
              <w:pStyle w:val="TableParagraph"/>
              <w:spacing w:before="41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14:paraId="1424C8F6" w14:textId="77777777" w:rsidR="00536543" w:rsidRDefault="00A51C6E">
            <w:pPr>
              <w:pStyle w:val="TableParagraph"/>
              <w:spacing w:before="41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" w:type="dxa"/>
          </w:tcPr>
          <w:p w14:paraId="623E53AA" w14:textId="77777777" w:rsidR="00536543" w:rsidRDefault="00A51C6E">
            <w:pPr>
              <w:pStyle w:val="TableParagraph"/>
              <w:spacing w:before="41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" w:type="dxa"/>
          </w:tcPr>
          <w:p w14:paraId="0C1C99D8" w14:textId="77777777" w:rsidR="00536543" w:rsidRDefault="00A51C6E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14:paraId="4046BB53" w14:textId="77777777" w:rsidR="00536543" w:rsidRDefault="00A51C6E">
            <w:pPr>
              <w:pStyle w:val="TableParagraph"/>
              <w:spacing w:before="41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36543" w14:paraId="5C418A4E" w14:textId="77777777">
        <w:trPr>
          <w:trHeight w:val="270"/>
        </w:trPr>
        <w:tc>
          <w:tcPr>
            <w:tcW w:w="360" w:type="dxa"/>
          </w:tcPr>
          <w:p w14:paraId="69ECCD24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6" w:type="dxa"/>
            <w:gridSpan w:val="4"/>
          </w:tcPr>
          <w:p w14:paraId="3C86C58E" w14:textId="77777777" w:rsidR="00536543" w:rsidRDefault="00A51C6E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Taklimat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Pinjaman/Bantuan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Kewangan</w:t>
            </w:r>
          </w:p>
        </w:tc>
        <w:tc>
          <w:tcPr>
            <w:tcW w:w="485" w:type="dxa"/>
            <w:gridSpan w:val="2"/>
          </w:tcPr>
          <w:p w14:paraId="1955AC82" w14:textId="77777777" w:rsidR="00536543" w:rsidRDefault="00A51C6E">
            <w:pPr>
              <w:pStyle w:val="TableParagraph"/>
              <w:spacing w:line="251" w:lineRule="exact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14:paraId="06C7BB7D" w14:textId="77777777" w:rsidR="00536543" w:rsidRDefault="00A51C6E">
            <w:pPr>
              <w:pStyle w:val="TableParagraph"/>
              <w:spacing w:line="251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" w:type="dxa"/>
          </w:tcPr>
          <w:p w14:paraId="37707018" w14:textId="77777777" w:rsidR="00536543" w:rsidRDefault="00A51C6E">
            <w:pPr>
              <w:pStyle w:val="TableParagraph"/>
              <w:spacing w:line="251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" w:type="dxa"/>
          </w:tcPr>
          <w:p w14:paraId="6F891FB5" w14:textId="77777777" w:rsidR="00536543" w:rsidRDefault="00A51C6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14:paraId="7A925E88" w14:textId="77777777" w:rsidR="00536543" w:rsidRDefault="00A51C6E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36543" w14:paraId="7F08AB2D" w14:textId="77777777">
        <w:trPr>
          <w:trHeight w:val="270"/>
        </w:trPr>
        <w:tc>
          <w:tcPr>
            <w:tcW w:w="360" w:type="dxa"/>
          </w:tcPr>
          <w:p w14:paraId="5963B8C3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6" w:type="dxa"/>
            <w:gridSpan w:val="4"/>
          </w:tcPr>
          <w:p w14:paraId="61B3F64B" w14:textId="77777777" w:rsidR="00536543" w:rsidRDefault="00A51C6E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Taklimat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Perkhidmatan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Kaunseling</w:t>
            </w:r>
          </w:p>
        </w:tc>
        <w:tc>
          <w:tcPr>
            <w:tcW w:w="485" w:type="dxa"/>
            <w:gridSpan w:val="2"/>
          </w:tcPr>
          <w:p w14:paraId="4FFC72D6" w14:textId="77777777" w:rsidR="00536543" w:rsidRDefault="00A51C6E">
            <w:pPr>
              <w:pStyle w:val="TableParagraph"/>
              <w:spacing w:line="251" w:lineRule="exact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14:paraId="22CE628C" w14:textId="77777777" w:rsidR="00536543" w:rsidRDefault="00A51C6E">
            <w:pPr>
              <w:pStyle w:val="TableParagraph"/>
              <w:spacing w:line="251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" w:type="dxa"/>
          </w:tcPr>
          <w:p w14:paraId="62A7506D" w14:textId="77777777" w:rsidR="00536543" w:rsidRDefault="00A51C6E">
            <w:pPr>
              <w:pStyle w:val="TableParagraph"/>
              <w:spacing w:line="251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" w:type="dxa"/>
          </w:tcPr>
          <w:p w14:paraId="47C54EF2" w14:textId="77777777" w:rsidR="00536543" w:rsidRDefault="00A51C6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14:paraId="77728296" w14:textId="77777777" w:rsidR="00536543" w:rsidRDefault="00A51C6E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36543" w14:paraId="6FDE3811" w14:textId="77777777">
        <w:trPr>
          <w:trHeight w:val="273"/>
        </w:trPr>
        <w:tc>
          <w:tcPr>
            <w:tcW w:w="360" w:type="dxa"/>
          </w:tcPr>
          <w:p w14:paraId="0A9BD2C4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6" w:type="dxa"/>
            <w:gridSpan w:val="4"/>
          </w:tcPr>
          <w:p w14:paraId="16F14E98" w14:textId="77777777" w:rsidR="00536543" w:rsidRDefault="00A51C6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Taklimat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Peperiksaan</w:t>
            </w:r>
          </w:p>
        </w:tc>
        <w:tc>
          <w:tcPr>
            <w:tcW w:w="485" w:type="dxa"/>
            <w:gridSpan w:val="2"/>
          </w:tcPr>
          <w:p w14:paraId="4260E932" w14:textId="77777777" w:rsidR="00536543" w:rsidRDefault="00A51C6E">
            <w:pPr>
              <w:pStyle w:val="TableParagraph"/>
              <w:spacing w:line="253" w:lineRule="exact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14:paraId="1ADF040D" w14:textId="77777777" w:rsidR="00536543" w:rsidRDefault="00A51C6E">
            <w:pPr>
              <w:pStyle w:val="TableParagraph"/>
              <w:spacing w:line="253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" w:type="dxa"/>
          </w:tcPr>
          <w:p w14:paraId="78AB14E0" w14:textId="77777777" w:rsidR="00536543" w:rsidRDefault="00A51C6E">
            <w:pPr>
              <w:pStyle w:val="TableParagraph"/>
              <w:spacing w:line="253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" w:type="dxa"/>
          </w:tcPr>
          <w:p w14:paraId="564CD161" w14:textId="77777777" w:rsidR="00536543" w:rsidRDefault="00A51C6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14:paraId="5C0967C1" w14:textId="77777777" w:rsidR="00536543" w:rsidRDefault="00A51C6E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36543" w14:paraId="587774D3" w14:textId="77777777">
        <w:trPr>
          <w:trHeight w:val="268"/>
        </w:trPr>
        <w:tc>
          <w:tcPr>
            <w:tcW w:w="360" w:type="dxa"/>
          </w:tcPr>
          <w:p w14:paraId="3B19E607" w14:textId="77777777" w:rsidR="00536543" w:rsidRDefault="005365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6" w:type="dxa"/>
            <w:gridSpan w:val="4"/>
          </w:tcPr>
          <w:p w14:paraId="6B9A6C23" w14:textId="77777777" w:rsidR="00536543" w:rsidRDefault="00A51C6E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Taklimat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Ko-</w:t>
            </w:r>
            <w:r>
              <w:rPr>
                <w:spacing w:val="-2"/>
                <w:sz w:val="24"/>
              </w:rPr>
              <w:t>Kurikulum</w:t>
            </w:r>
          </w:p>
        </w:tc>
        <w:tc>
          <w:tcPr>
            <w:tcW w:w="485" w:type="dxa"/>
            <w:gridSpan w:val="2"/>
          </w:tcPr>
          <w:p w14:paraId="1E337380" w14:textId="77777777" w:rsidR="00536543" w:rsidRDefault="00A51C6E">
            <w:pPr>
              <w:pStyle w:val="TableParagraph"/>
              <w:spacing w:line="248" w:lineRule="exact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14:paraId="36E2C7D9" w14:textId="77777777" w:rsidR="00536543" w:rsidRDefault="00A51C6E">
            <w:pPr>
              <w:pStyle w:val="TableParagraph"/>
              <w:spacing w:line="248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" w:type="dxa"/>
          </w:tcPr>
          <w:p w14:paraId="35199B36" w14:textId="77777777" w:rsidR="00536543" w:rsidRDefault="00A51C6E">
            <w:pPr>
              <w:pStyle w:val="TableParagraph"/>
              <w:spacing w:line="248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" w:type="dxa"/>
          </w:tcPr>
          <w:p w14:paraId="3264361E" w14:textId="77777777" w:rsidR="00536543" w:rsidRDefault="00A51C6E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14:paraId="497CEC06" w14:textId="77777777" w:rsidR="00536543" w:rsidRDefault="00A51C6E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36543" w14:paraId="2E677BC7" w14:textId="77777777">
        <w:trPr>
          <w:trHeight w:val="271"/>
        </w:trPr>
        <w:tc>
          <w:tcPr>
            <w:tcW w:w="360" w:type="dxa"/>
          </w:tcPr>
          <w:p w14:paraId="79C9A9E6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6" w:type="dxa"/>
            <w:gridSpan w:val="4"/>
          </w:tcPr>
          <w:p w14:paraId="4887E84C" w14:textId="77777777" w:rsidR="00536543" w:rsidRDefault="00A51C6E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Taklimat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5"/>
                <w:sz w:val="24"/>
              </w:rPr>
              <w:t>MQA</w:t>
            </w:r>
          </w:p>
        </w:tc>
        <w:tc>
          <w:tcPr>
            <w:tcW w:w="485" w:type="dxa"/>
            <w:gridSpan w:val="2"/>
          </w:tcPr>
          <w:p w14:paraId="20E77C4F" w14:textId="77777777" w:rsidR="00536543" w:rsidRDefault="00A51C6E">
            <w:pPr>
              <w:pStyle w:val="TableParagraph"/>
              <w:spacing w:line="251" w:lineRule="exact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14:paraId="6B98AE39" w14:textId="77777777" w:rsidR="00536543" w:rsidRDefault="00A51C6E">
            <w:pPr>
              <w:pStyle w:val="TableParagraph"/>
              <w:spacing w:line="251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" w:type="dxa"/>
          </w:tcPr>
          <w:p w14:paraId="5B60C481" w14:textId="77777777" w:rsidR="00536543" w:rsidRDefault="00A51C6E">
            <w:pPr>
              <w:pStyle w:val="TableParagraph"/>
              <w:spacing w:line="251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" w:type="dxa"/>
          </w:tcPr>
          <w:p w14:paraId="2A5F762F" w14:textId="77777777" w:rsidR="00536543" w:rsidRDefault="00A51C6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14:paraId="2B45C370" w14:textId="77777777" w:rsidR="00536543" w:rsidRDefault="00A51C6E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36543" w14:paraId="2D247241" w14:textId="77777777">
        <w:trPr>
          <w:trHeight w:val="813"/>
        </w:trPr>
        <w:tc>
          <w:tcPr>
            <w:tcW w:w="360" w:type="dxa"/>
          </w:tcPr>
          <w:p w14:paraId="53043DD6" w14:textId="77777777" w:rsidR="00536543" w:rsidRDefault="0053654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4C50B97" w14:textId="77777777" w:rsidR="00536543" w:rsidRDefault="00A51C6E">
            <w:pPr>
              <w:pStyle w:val="TableParagraph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409" w:type="dxa"/>
            <w:gridSpan w:val="10"/>
          </w:tcPr>
          <w:p w14:paraId="765A7951" w14:textId="77777777" w:rsidR="00536543" w:rsidRDefault="0053654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07ED13FC" w14:textId="77777777" w:rsidR="00536543" w:rsidRDefault="00A51C6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Transformasi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Siswa?</w:t>
            </w:r>
          </w:p>
        </w:tc>
      </w:tr>
      <w:tr w:rsidR="00536543" w14:paraId="1D4F539D" w14:textId="77777777">
        <w:trPr>
          <w:trHeight w:val="270"/>
        </w:trPr>
        <w:tc>
          <w:tcPr>
            <w:tcW w:w="360" w:type="dxa"/>
          </w:tcPr>
          <w:p w14:paraId="6A3FFAEE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6" w:type="dxa"/>
            <w:gridSpan w:val="4"/>
          </w:tcPr>
          <w:p w14:paraId="338A7C11" w14:textId="77777777" w:rsidR="00536543" w:rsidRDefault="00A51C6E">
            <w:pPr>
              <w:pStyle w:val="TableParagraph"/>
              <w:spacing w:line="251" w:lineRule="exact"/>
              <w:ind w:left="14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Memperkenalkan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kehidupan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kampus</w:t>
            </w:r>
          </w:p>
        </w:tc>
        <w:tc>
          <w:tcPr>
            <w:tcW w:w="485" w:type="dxa"/>
            <w:gridSpan w:val="2"/>
          </w:tcPr>
          <w:p w14:paraId="62C65876" w14:textId="77777777" w:rsidR="00536543" w:rsidRDefault="00A51C6E">
            <w:pPr>
              <w:pStyle w:val="TableParagraph"/>
              <w:spacing w:line="251" w:lineRule="exact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14:paraId="6E3CA139" w14:textId="77777777" w:rsidR="00536543" w:rsidRDefault="00A51C6E">
            <w:pPr>
              <w:pStyle w:val="TableParagraph"/>
              <w:spacing w:line="251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" w:type="dxa"/>
          </w:tcPr>
          <w:p w14:paraId="2701F94D" w14:textId="77777777" w:rsidR="00536543" w:rsidRDefault="00A51C6E">
            <w:pPr>
              <w:pStyle w:val="TableParagraph"/>
              <w:spacing w:line="251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" w:type="dxa"/>
          </w:tcPr>
          <w:p w14:paraId="11C5C08A" w14:textId="77777777" w:rsidR="00536543" w:rsidRDefault="00A51C6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14:paraId="6A781F22" w14:textId="77777777" w:rsidR="00536543" w:rsidRDefault="00A51C6E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36543" w14:paraId="421A0229" w14:textId="77777777">
        <w:trPr>
          <w:trHeight w:val="268"/>
        </w:trPr>
        <w:tc>
          <w:tcPr>
            <w:tcW w:w="360" w:type="dxa"/>
          </w:tcPr>
          <w:p w14:paraId="074775F8" w14:textId="77777777" w:rsidR="00536543" w:rsidRDefault="005365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6" w:type="dxa"/>
            <w:gridSpan w:val="4"/>
          </w:tcPr>
          <w:p w14:paraId="5B856CF4" w14:textId="77777777" w:rsidR="00536543" w:rsidRDefault="00A51C6E">
            <w:pPr>
              <w:pStyle w:val="TableParagraph"/>
              <w:spacing w:line="248" w:lineRule="exact"/>
              <w:ind w:left="14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Mengeratkan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silaturahim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pelajar</w:t>
            </w:r>
          </w:p>
        </w:tc>
        <w:tc>
          <w:tcPr>
            <w:tcW w:w="485" w:type="dxa"/>
            <w:gridSpan w:val="2"/>
          </w:tcPr>
          <w:p w14:paraId="28B1BFE2" w14:textId="77777777" w:rsidR="00536543" w:rsidRDefault="00A51C6E">
            <w:pPr>
              <w:pStyle w:val="TableParagraph"/>
              <w:spacing w:line="248" w:lineRule="exact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14:paraId="461B0284" w14:textId="77777777" w:rsidR="00536543" w:rsidRDefault="00A51C6E">
            <w:pPr>
              <w:pStyle w:val="TableParagraph"/>
              <w:spacing w:line="248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" w:type="dxa"/>
          </w:tcPr>
          <w:p w14:paraId="153C4B63" w14:textId="77777777" w:rsidR="00536543" w:rsidRDefault="00A51C6E">
            <w:pPr>
              <w:pStyle w:val="TableParagraph"/>
              <w:spacing w:line="248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" w:type="dxa"/>
          </w:tcPr>
          <w:p w14:paraId="4524C8BE" w14:textId="77777777" w:rsidR="00536543" w:rsidRDefault="00A51C6E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14:paraId="2F35E835" w14:textId="77777777" w:rsidR="00536543" w:rsidRDefault="00A51C6E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36543" w14:paraId="58E10B85" w14:textId="77777777">
        <w:trPr>
          <w:trHeight w:val="551"/>
        </w:trPr>
        <w:tc>
          <w:tcPr>
            <w:tcW w:w="360" w:type="dxa"/>
          </w:tcPr>
          <w:p w14:paraId="7AD1AE9D" w14:textId="77777777" w:rsidR="00536543" w:rsidRDefault="0053654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76" w:type="dxa"/>
            <w:gridSpan w:val="4"/>
          </w:tcPr>
          <w:p w14:paraId="5924C76D" w14:textId="77777777" w:rsidR="00536543" w:rsidRDefault="00A51C6E">
            <w:pPr>
              <w:pStyle w:val="TableParagraph"/>
              <w:spacing w:line="270" w:lineRule="atLeast"/>
              <w:ind w:left="429" w:right="62" w:hanging="286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Menjadi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lebih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berkeyakinan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memulakan kehidupan sebagai warga politeknik</w:t>
            </w:r>
          </w:p>
        </w:tc>
        <w:tc>
          <w:tcPr>
            <w:tcW w:w="485" w:type="dxa"/>
            <w:gridSpan w:val="2"/>
          </w:tcPr>
          <w:p w14:paraId="73038D51" w14:textId="77777777" w:rsidR="00536543" w:rsidRDefault="00A51C6E">
            <w:pPr>
              <w:pStyle w:val="TableParagraph"/>
              <w:spacing w:before="139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14:paraId="6A514BC4" w14:textId="77777777" w:rsidR="00536543" w:rsidRDefault="00A51C6E">
            <w:pPr>
              <w:pStyle w:val="TableParagraph"/>
              <w:spacing w:before="139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" w:type="dxa"/>
          </w:tcPr>
          <w:p w14:paraId="4BD49B68" w14:textId="77777777" w:rsidR="00536543" w:rsidRDefault="00A51C6E">
            <w:pPr>
              <w:pStyle w:val="TableParagraph"/>
              <w:spacing w:before="139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" w:type="dxa"/>
          </w:tcPr>
          <w:p w14:paraId="365AD2A1" w14:textId="77777777" w:rsidR="00536543" w:rsidRDefault="00A51C6E">
            <w:pPr>
              <w:pStyle w:val="TableParagraph"/>
              <w:spacing w:before="139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14:paraId="554F28E7" w14:textId="77777777" w:rsidR="00536543" w:rsidRDefault="00A51C6E">
            <w:pPr>
              <w:pStyle w:val="TableParagraph"/>
              <w:spacing w:before="139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36543" w14:paraId="0B631310" w14:textId="77777777">
        <w:trPr>
          <w:trHeight w:val="273"/>
        </w:trPr>
        <w:tc>
          <w:tcPr>
            <w:tcW w:w="360" w:type="dxa"/>
          </w:tcPr>
          <w:p w14:paraId="4C83D2D8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6" w:type="dxa"/>
            <w:gridSpan w:val="4"/>
          </w:tcPr>
          <w:p w14:paraId="783C8706" w14:textId="77777777" w:rsidR="00536543" w:rsidRDefault="00A51C6E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Memperkenalkan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politeknik</w:t>
            </w:r>
          </w:p>
        </w:tc>
        <w:tc>
          <w:tcPr>
            <w:tcW w:w="485" w:type="dxa"/>
            <w:gridSpan w:val="2"/>
          </w:tcPr>
          <w:p w14:paraId="4514FA39" w14:textId="77777777" w:rsidR="00536543" w:rsidRDefault="00A51C6E">
            <w:pPr>
              <w:pStyle w:val="TableParagraph"/>
              <w:spacing w:line="253" w:lineRule="exact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14:paraId="50D03F16" w14:textId="77777777" w:rsidR="00536543" w:rsidRDefault="00A51C6E">
            <w:pPr>
              <w:pStyle w:val="TableParagraph"/>
              <w:spacing w:line="253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" w:type="dxa"/>
          </w:tcPr>
          <w:p w14:paraId="60111BC9" w14:textId="77777777" w:rsidR="00536543" w:rsidRDefault="00A51C6E">
            <w:pPr>
              <w:pStyle w:val="TableParagraph"/>
              <w:spacing w:line="253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" w:type="dxa"/>
          </w:tcPr>
          <w:p w14:paraId="0B63E456" w14:textId="77777777" w:rsidR="00536543" w:rsidRDefault="00A51C6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14:paraId="123B6374" w14:textId="77777777" w:rsidR="00536543" w:rsidRDefault="00A51C6E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36543" w14:paraId="2D2550AF" w14:textId="77777777">
        <w:trPr>
          <w:trHeight w:val="270"/>
        </w:trPr>
        <w:tc>
          <w:tcPr>
            <w:tcW w:w="360" w:type="dxa"/>
          </w:tcPr>
          <w:p w14:paraId="72DF0FF2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6" w:type="dxa"/>
            <w:gridSpan w:val="4"/>
          </w:tcPr>
          <w:p w14:paraId="7273AD86" w14:textId="77777777" w:rsidR="00536543" w:rsidRDefault="00A51C6E">
            <w:pPr>
              <w:pStyle w:val="TableParagraph"/>
              <w:spacing w:line="251" w:lineRule="exact"/>
              <w:ind w:left="146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Meningkatkan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motivasi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belajar</w:t>
            </w:r>
          </w:p>
        </w:tc>
        <w:tc>
          <w:tcPr>
            <w:tcW w:w="485" w:type="dxa"/>
            <w:gridSpan w:val="2"/>
          </w:tcPr>
          <w:p w14:paraId="5AD4DC33" w14:textId="77777777" w:rsidR="00536543" w:rsidRDefault="00A51C6E">
            <w:pPr>
              <w:pStyle w:val="TableParagraph"/>
              <w:spacing w:line="251" w:lineRule="exact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14:paraId="3310675F" w14:textId="77777777" w:rsidR="00536543" w:rsidRDefault="00A51C6E">
            <w:pPr>
              <w:pStyle w:val="TableParagraph"/>
              <w:spacing w:line="251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" w:type="dxa"/>
          </w:tcPr>
          <w:p w14:paraId="175A6EFF" w14:textId="77777777" w:rsidR="00536543" w:rsidRDefault="00A51C6E">
            <w:pPr>
              <w:pStyle w:val="TableParagraph"/>
              <w:spacing w:line="251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" w:type="dxa"/>
          </w:tcPr>
          <w:p w14:paraId="0360EB0E" w14:textId="77777777" w:rsidR="00536543" w:rsidRDefault="00A51C6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14:paraId="38263754" w14:textId="77777777" w:rsidR="00536543" w:rsidRDefault="00A51C6E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36543" w14:paraId="087C2190" w14:textId="77777777">
        <w:trPr>
          <w:trHeight w:val="813"/>
        </w:trPr>
        <w:tc>
          <w:tcPr>
            <w:tcW w:w="360" w:type="dxa"/>
          </w:tcPr>
          <w:p w14:paraId="0B9501C6" w14:textId="77777777" w:rsidR="00536543" w:rsidRDefault="0053654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6E71C53F" w14:textId="77777777" w:rsidR="00536543" w:rsidRDefault="00A51C6E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409" w:type="dxa"/>
            <w:gridSpan w:val="10"/>
          </w:tcPr>
          <w:p w14:paraId="1DA8E432" w14:textId="77777777" w:rsidR="00536543" w:rsidRDefault="00536543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734711A0" w14:textId="77777777" w:rsidR="00536543" w:rsidRDefault="00A51C6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Apakah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penilaian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terhadap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pengurusan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Minggu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Transformasi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Siswa</w:t>
            </w:r>
          </w:p>
        </w:tc>
      </w:tr>
      <w:tr w:rsidR="00536543" w14:paraId="26517309" w14:textId="77777777">
        <w:trPr>
          <w:trHeight w:val="271"/>
        </w:trPr>
        <w:tc>
          <w:tcPr>
            <w:tcW w:w="360" w:type="dxa"/>
          </w:tcPr>
          <w:p w14:paraId="1D203D4C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6" w:type="dxa"/>
            <w:gridSpan w:val="4"/>
          </w:tcPr>
          <w:p w14:paraId="78DC57FC" w14:textId="77777777" w:rsidR="00536543" w:rsidRDefault="00A51C6E">
            <w:pPr>
              <w:pStyle w:val="TableParagraph"/>
              <w:spacing w:line="251" w:lineRule="exact"/>
              <w:ind w:left="146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Membantu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memberi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layanan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baik</w:t>
            </w:r>
          </w:p>
        </w:tc>
        <w:tc>
          <w:tcPr>
            <w:tcW w:w="485" w:type="dxa"/>
            <w:gridSpan w:val="2"/>
          </w:tcPr>
          <w:p w14:paraId="38285469" w14:textId="77777777" w:rsidR="00536543" w:rsidRDefault="00A51C6E">
            <w:pPr>
              <w:pStyle w:val="TableParagraph"/>
              <w:spacing w:line="251" w:lineRule="exact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14:paraId="7E3B0F57" w14:textId="77777777" w:rsidR="00536543" w:rsidRDefault="00A51C6E">
            <w:pPr>
              <w:pStyle w:val="TableParagraph"/>
              <w:spacing w:line="251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" w:type="dxa"/>
          </w:tcPr>
          <w:p w14:paraId="3AC87C95" w14:textId="77777777" w:rsidR="00536543" w:rsidRDefault="00A51C6E">
            <w:pPr>
              <w:pStyle w:val="TableParagraph"/>
              <w:spacing w:line="251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" w:type="dxa"/>
          </w:tcPr>
          <w:p w14:paraId="38604343" w14:textId="77777777" w:rsidR="00536543" w:rsidRDefault="00A51C6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14:paraId="600120BA" w14:textId="77777777" w:rsidR="00536543" w:rsidRDefault="00A51C6E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36543" w14:paraId="03409652" w14:textId="77777777">
        <w:trPr>
          <w:trHeight w:val="268"/>
        </w:trPr>
        <w:tc>
          <w:tcPr>
            <w:tcW w:w="360" w:type="dxa"/>
          </w:tcPr>
          <w:p w14:paraId="1DB6F697" w14:textId="77777777" w:rsidR="00536543" w:rsidRDefault="005365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6" w:type="dxa"/>
            <w:gridSpan w:val="4"/>
          </w:tcPr>
          <w:p w14:paraId="0F1EBBED" w14:textId="77777777" w:rsidR="00536543" w:rsidRDefault="00A51C6E">
            <w:pPr>
              <w:pStyle w:val="TableParagraph"/>
              <w:spacing w:line="248" w:lineRule="exact"/>
              <w:ind w:left="146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Susunan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jadual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aktiviti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dijalankan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bersesuaian</w:t>
            </w:r>
          </w:p>
        </w:tc>
        <w:tc>
          <w:tcPr>
            <w:tcW w:w="485" w:type="dxa"/>
            <w:gridSpan w:val="2"/>
          </w:tcPr>
          <w:p w14:paraId="291C2800" w14:textId="77777777" w:rsidR="00536543" w:rsidRDefault="00A51C6E">
            <w:pPr>
              <w:pStyle w:val="TableParagraph"/>
              <w:spacing w:line="248" w:lineRule="exact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14:paraId="3837449E" w14:textId="77777777" w:rsidR="00536543" w:rsidRDefault="00A51C6E">
            <w:pPr>
              <w:pStyle w:val="TableParagraph"/>
              <w:spacing w:line="248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" w:type="dxa"/>
          </w:tcPr>
          <w:p w14:paraId="3B503937" w14:textId="77777777" w:rsidR="00536543" w:rsidRDefault="00A51C6E">
            <w:pPr>
              <w:pStyle w:val="TableParagraph"/>
              <w:spacing w:line="248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" w:type="dxa"/>
          </w:tcPr>
          <w:p w14:paraId="0FAFC854" w14:textId="77777777" w:rsidR="00536543" w:rsidRDefault="00A51C6E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14:paraId="65A4EDB8" w14:textId="77777777" w:rsidR="00536543" w:rsidRDefault="00A51C6E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36543" w14:paraId="76B96CC5" w14:textId="77777777">
        <w:trPr>
          <w:trHeight w:val="270"/>
        </w:trPr>
        <w:tc>
          <w:tcPr>
            <w:tcW w:w="360" w:type="dxa"/>
          </w:tcPr>
          <w:p w14:paraId="5FD37F89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6" w:type="dxa"/>
            <w:gridSpan w:val="4"/>
          </w:tcPr>
          <w:p w14:paraId="4FD08A01" w14:textId="77777777" w:rsidR="00536543" w:rsidRDefault="00A51C6E">
            <w:pPr>
              <w:pStyle w:val="TableParagraph"/>
              <w:spacing w:line="251" w:lineRule="exact"/>
              <w:ind w:left="146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Aktiviti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kerohanian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/moral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berkesan</w:t>
            </w:r>
          </w:p>
        </w:tc>
        <w:tc>
          <w:tcPr>
            <w:tcW w:w="485" w:type="dxa"/>
            <w:gridSpan w:val="2"/>
          </w:tcPr>
          <w:p w14:paraId="0E4B340A" w14:textId="77777777" w:rsidR="00536543" w:rsidRDefault="00A51C6E">
            <w:pPr>
              <w:pStyle w:val="TableParagraph"/>
              <w:spacing w:line="251" w:lineRule="exact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14:paraId="761817C8" w14:textId="77777777" w:rsidR="00536543" w:rsidRDefault="00A51C6E">
            <w:pPr>
              <w:pStyle w:val="TableParagraph"/>
              <w:spacing w:line="251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" w:type="dxa"/>
          </w:tcPr>
          <w:p w14:paraId="15553DAF" w14:textId="77777777" w:rsidR="00536543" w:rsidRDefault="00A51C6E">
            <w:pPr>
              <w:pStyle w:val="TableParagraph"/>
              <w:spacing w:line="251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" w:type="dxa"/>
          </w:tcPr>
          <w:p w14:paraId="022C16F4" w14:textId="77777777" w:rsidR="00536543" w:rsidRDefault="00A51C6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14:paraId="707940D7" w14:textId="77777777" w:rsidR="00536543" w:rsidRDefault="00A51C6E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36543" w14:paraId="5EE9A787" w14:textId="77777777">
        <w:trPr>
          <w:trHeight w:val="270"/>
        </w:trPr>
        <w:tc>
          <w:tcPr>
            <w:tcW w:w="360" w:type="dxa"/>
          </w:tcPr>
          <w:p w14:paraId="428EAB4A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6" w:type="dxa"/>
            <w:gridSpan w:val="4"/>
          </w:tcPr>
          <w:p w14:paraId="764E1B1C" w14:textId="77777777" w:rsidR="00536543" w:rsidRDefault="00A51C6E">
            <w:pPr>
              <w:pStyle w:val="TableParagraph"/>
              <w:spacing w:line="251" w:lineRule="exact"/>
              <w:ind w:left="146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Makanan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disediakan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memuaskan</w:t>
            </w:r>
          </w:p>
        </w:tc>
        <w:tc>
          <w:tcPr>
            <w:tcW w:w="485" w:type="dxa"/>
            <w:gridSpan w:val="2"/>
          </w:tcPr>
          <w:p w14:paraId="2D72EA39" w14:textId="77777777" w:rsidR="00536543" w:rsidRDefault="00A51C6E">
            <w:pPr>
              <w:pStyle w:val="TableParagraph"/>
              <w:spacing w:line="251" w:lineRule="exact"/>
              <w:ind w:right="1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7" w:type="dxa"/>
          </w:tcPr>
          <w:p w14:paraId="2C9059A9" w14:textId="77777777" w:rsidR="00536543" w:rsidRDefault="00A51C6E">
            <w:pPr>
              <w:pStyle w:val="TableParagraph"/>
              <w:spacing w:line="251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7" w:type="dxa"/>
          </w:tcPr>
          <w:p w14:paraId="38CC70C7" w14:textId="77777777" w:rsidR="00536543" w:rsidRDefault="00A51C6E">
            <w:pPr>
              <w:pStyle w:val="TableParagraph"/>
              <w:spacing w:line="251" w:lineRule="exact"/>
              <w:ind w:right="1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5" w:type="dxa"/>
          </w:tcPr>
          <w:p w14:paraId="160F479B" w14:textId="77777777" w:rsidR="00536543" w:rsidRDefault="00A51C6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9" w:type="dxa"/>
          </w:tcPr>
          <w:p w14:paraId="633AB975" w14:textId="77777777" w:rsidR="00536543" w:rsidRDefault="00A51C6E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536543" w14:paraId="0A9F171A" w14:textId="77777777">
        <w:trPr>
          <w:trHeight w:val="270"/>
        </w:trPr>
        <w:tc>
          <w:tcPr>
            <w:tcW w:w="360" w:type="dxa"/>
          </w:tcPr>
          <w:p w14:paraId="44CCC0B5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76" w:type="dxa"/>
            <w:gridSpan w:val="4"/>
          </w:tcPr>
          <w:p w14:paraId="7E09B159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gridSpan w:val="2"/>
          </w:tcPr>
          <w:p w14:paraId="54E59C1E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07A2FD40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" w:type="dxa"/>
          </w:tcPr>
          <w:p w14:paraId="12DA2545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14:paraId="55D47133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9" w:type="dxa"/>
          </w:tcPr>
          <w:p w14:paraId="5207A704" w14:textId="77777777" w:rsidR="00536543" w:rsidRDefault="005365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460156" w14:textId="77777777" w:rsidR="00536543" w:rsidRDefault="00536543">
      <w:pPr>
        <w:pStyle w:val="BodyText"/>
        <w:rPr>
          <w:rFonts w:ascii="Arial"/>
          <w:b/>
        </w:rPr>
      </w:pPr>
    </w:p>
    <w:p w14:paraId="5CADFF41" w14:textId="77777777" w:rsidR="00536543" w:rsidRDefault="00536543">
      <w:pPr>
        <w:pStyle w:val="BodyText"/>
        <w:rPr>
          <w:rFonts w:ascii="Arial"/>
          <w:b/>
        </w:rPr>
      </w:pPr>
    </w:p>
    <w:p w14:paraId="1A26579A" w14:textId="77777777" w:rsidR="00536543" w:rsidRDefault="00536543">
      <w:pPr>
        <w:pStyle w:val="BodyText"/>
        <w:rPr>
          <w:rFonts w:ascii="Arial"/>
          <w:b/>
        </w:rPr>
      </w:pPr>
    </w:p>
    <w:p w14:paraId="4BFB7381" w14:textId="77777777" w:rsidR="00536543" w:rsidRDefault="00536543">
      <w:pPr>
        <w:pStyle w:val="BodyText"/>
        <w:rPr>
          <w:rFonts w:ascii="Arial"/>
          <w:b/>
        </w:rPr>
      </w:pPr>
    </w:p>
    <w:p w14:paraId="088AFD6C" w14:textId="48FF97EF" w:rsidR="00536543" w:rsidRDefault="00536543">
      <w:pPr>
        <w:pStyle w:val="BodyText"/>
        <w:spacing w:before="194"/>
        <w:rPr>
          <w:rFonts w:ascii="Arial"/>
          <w:b/>
        </w:rPr>
      </w:pPr>
    </w:p>
    <w:p w14:paraId="1074945A" w14:textId="77777777" w:rsidR="00CF55F3" w:rsidRDefault="00CF55F3">
      <w:pPr>
        <w:pStyle w:val="BodyText"/>
        <w:spacing w:before="194"/>
        <w:rPr>
          <w:rFonts w:ascii="Arial"/>
          <w:b/>
        </w:rPr>
      </w:pPr>
    </w:p>
    <w:p w14:paraId="5728DEBE" w14:textId="2669818E" w:rsidR="00536543" w:rsidRDefault="00A51C6E">
      <w:pPr>
        <w:ind w:left="228"/>
        <w:rPr>
          <w:sz w:val="18"/>
        </w:rPr>
      </w:pPr>
      <w:r>
        <w:rPr>
          <w:sz w:val="18"/>
        </w:rPr>
        <w:t>PPP-04</w:t>
      </w:r>
      <w:r>
        <w:rPr>
          <w:spacing w:val="-8"/>
          <w:sz w:val="18"/>
        </w:rPr>
        <w:t xml:space="preserve"> </w:t>
      </w:r>
      <w:r>
        <w:rPr>
          <w:sz w:val="18"/>
        </w:rPr>
        <w:t>(1)</w:t>
      </w:r>
      <w:r>
        <w:rPr>
          <w:spacing w:val="-13"/>
          <w:sz w:val="18"/>
        </w:rPr>
        <w:t xml:space="preserve"> </w:t>
      </w:r>
      <w:r>
        <w:rPr>
          <w:sz w:val="18"/>
        </w:rPr>
        <w:t>(</w:t>
      </w:r>
      <w:r w:rsidR="00CF55F3">
        <w:rPr>
          <w:sz w:val="18"/>
          <w:lang w:val="en-US"/>
        </w:rPr>
        <w:t>2</w:t>
      </w:r>
      <w:r w:rsidR="005D6231">
        <w:rPr>
          <w:sz w:val="18"/>
          <w:lang w:val="en-US"/>
        </w:rPr>
        <w:t>8</w:t>
      </w:r>
      <w:r>
        <w:rPr>
          <w:sz w:val="18"/>
        </w:rPr>
        <w:t>-10-</w:t>
      </w:r>
      <w:r w:rsidR="00CF55F3">
        <w:rPr>
          <w:spacing w:val="-5"/>
          <w:sz w:val="18"/>
          <w:lang w:val="en-US"/>
        </w:rPr>
        <w:t>25</w:t>
      </w:r>
      <w:r>
        <w:rPr>
          <w:spacing w:val="-5"/>
          <w:sz w:val="18"/>
        </w:rPr>
        <w:t>)</w:t>
      </w:r>
    </w:p>
    <w:sectPr w:rsidR="00536543">
      <w:footerReference w:type="default" r:id="rId8"/>
      <w:pgSz w:w="11920" w:h="16850"/>
      <w:pgMar w:top="880" w:right="708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34A7B" w14:textId="77777777" w:rsidR="0011697B" w:rsidRDefault="0011697B">
      <w:r>
        <w:separator/>
      </w:r>
    </w:p>
  </w:endnote>
  <w:endnote w:type="continuationSeparator" w:id="0">
    <w:p w14:paraId="2E949105" w14:textId="77777777" w:rsidR="0011697B" w:rsidRDefault="0011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010BD" w14:textId="77777777" w:rsidR="00536543" w:rsidRDefault="0053654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3CFD" w14:textId="77777777" w:rsidR="0011697B" w:rsidRDefault="0011697B">
      <w:r>
        <w:separator/>
      </w:r>
    </w:p>
  </w:footnote>
  <w:footnote w:type="continuationSeparator" w:id="0">
    <w:p w14:paraId="53C922E7" w14:textId="77777777" w:rsidR="0011697B" w:rsidRDefault="0011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F99FCE"/>
    <w:multiLevelType w:val="multilevel"/>
    <w:tmpl w:val="8BF99FCE"/>
    <w:lvl w:ilvl="0">
      <w:numFmt w:val="bullet"/>
      <w:lvlText w:val="-"/>
      <w:lvlJc w:val="left"/>
      <w:pPr>
        <w:ind w:left="273" w:hanging="1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d" w:eastAsia="en-US" w:bidi="ar-SA"/>
      </w:rPr>
    </w:lvl>
    <w:lvl w:ilvl="1">
      <w:numFmt w:val="bullet"/>
      <w:lvlText w:val="•"/>
      <w:lvlJc w:val="left"/>
      <w:pPr>
        <w:ind w:left="605" w:hanging="16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931" w:hanging="16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256" w:hanging="16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82" w:hanging="16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907" w:hanging="16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33" w:hanging="16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58" w:hanging="16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884" w:hanging="166"/>
      </w:pPr>
      <w:rPr>
        <w:rFonts w:hint="default"/>
        <w:lang w:val="id" w:eastAsia="en-US" w:bidi="ar-SA"/>
      </w:rPr>
    </w:lvl>
  </w:abstractNum>
  <w:abstractNum w:abstractNumId="1" w15:restartNumberingAfterBreak="0">
    <w:nsid w:val="E98938EE"/>
    <w:multiLevelType w:val="multilevel"/>
    <w:tmpl w:val="E98938EE"/>
    <w:lvl w:ilvl="0">
      <w:start w:val="1"/>
      <w:numFmt w:val="decimal"/>
      <w:lvlText w:val="%1"/>
      <w:lvlJc w:val="left"/>
      <w:pPr>
        <w:ind w:left="601" w:hanging="54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601" w:hanging="54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32" w:hanging="63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07" w:hanging="63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40" w:hanging="63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74" w:hanging="63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7" w:hanging="63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41" w:hanging="63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74" w:hanging="633"/>
      </w:pPr>
      <w:rPr>
        <w:rFonts w:hint="default"/>
        <w:lang w:val="id" w:eastAsia="en-US" w:bidi="ar-SA"/>
      </w:rPr>
    </w:lvl>
  </w:abstractNum>
  <w:abstractNum w:abstractNumId="2" w15:restartNumberingAfterBreak="0">
    <w:nsid w:val="EFF257E4"/>
    <w:multiLevelType w:val="multilevel"/>
    <w:tmpl w:val="EFF257E4"/>
    <w:lvl w:ilvl="0">
      <w:start w:val="2"/>
      <w:numFmt w:val="decimal"/>
      <w:lvlText w:val="%1.0"/>
      <w:lvlJc w:val="left"/>
      <w:pPr>
        <w:ind w:left="601" w:hanging="54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412" w:hanging="8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33" w:hanging="81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47" w:hanging="81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60" w:hanging="81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74" w:hanging="81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7" w:hanging="81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01" w:hanging="81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14" w:hanging="812"/>
      </w:pPr>
      <w:rPr>
        <w:rFonts w:hint="default"/>
        <w:lang w:val="id" w:eastAsia="en-US" w:bidi="ar-SA"/>
      </w:rPr>
    </w:lvl>
  </w:abstractNum>
  <w:abstractNum w:abstractNumId="3" w15:restartNumberingAfterBreak="0">
    <w:nsid w:val="F074CF6C"/>
    <w:multiLevelType w:val="multilevel"/>
    <w:tmpl w:val="F074CF6C"/>
    <w:lvl w:ilvl="0">
      <w:start w:val="3"/>
      <w:numFmt w:val="decimal"/>
      <w:lvlText w:val="%1."/>
      <w:lvlJc w:val="left"/>
      <w:pPr>
        <w:ind w:left="588" w:hanging="2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905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2">
      <w:numFmt w:val="bullet"/>
      <w:lvlText w:val="•"/>
      <w:lvlJc w:val="left"/>
      <w:pPr>
        <w:ind w:left="1192" w:hanging="27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485" w:hanging="27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78" w:hanging="27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71" w:hanging="27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363" w:hanging="27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656" w:hanging="27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949" w:hanging="272"/>
      </w:pPr>
      <w:rPr>
        <w:rFonts w:hint="default"/>
        <w:lang w:val="id" w:eastAsia="en-US" w:bidi="ar-SA"/>
      </w:rPr>
    </w:lvl>
  </w:abstractNum>
  <w:abstractNum w:abstractNumId="4" w15:restartNumberingAfterBreak="0">
    <w:nsid w:val="7DF3CFDA"/>
    <w:multiLevelType w:val="multilevel"/>
    <w:tmpl w:val="7DF3CFDA"/>
    <w:lvl w:ilvl="0">
      <w:start w:val="9"/>
      <w:numFmt w:val="decimal"/>
      <w:lvlText w:val="%1."/>
      <w:lvlJc w:val="left"/>
      <w:pPr>
        <w:ind w:left="594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d" w:eastAsia="en-US" w:bidi="ar-SA"/>
      </w:rPr>
    </w:lvl>
    <w:lvl w:ilvl="1">
      <w:start w:val="1"/>
      <w:numFmt w:val="decimal"/>
      <w:lvlText w:val="%2."/>
      <w:lvlJc w:val="left"/>
      <w:pPr>
        <w:ind w:left="78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d" w:eastAsia="en-US" w:bidi="ar-SA"/>
      </w:rPr>
    </w:lvl>
    <w:lvl w:ilvl="2">
      <w:numFmt w:val="bullet"/>
      <w:lvlText w:val="•"/>
      <w:lvlJc w:val="left"/>
      <w:pPr>
        <w:ind w:left="1086" w:hanging="20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392" w:hanging="20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698" w:hanging="20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004" w:hanging="20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310" w:hanging="20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616" w:hanging="20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922" w:hanging="202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43"/>
    <w:rsid w:val="0011697B"/>
    <w:rsid w:val="001D5ED3"/>
    <w:rsid w:val="00536543"/>
    <w:rsid w:val="005D6231"/>
    <w:rsid w:val="00770823"/>
    <w:rsid w:val="008919A8"/>
    <w:rsid w:val="00A51C6E"/>
    <w:rsid w:val="00CF55F3"/>
    <w:rsid w:val="00E87B18"/>
    <w:rsid w:val="5731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8A917"/>
  <w15:docId w15:val="{C2025396-9453-4737-879B-3F26AD2F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"/>
      <w:ind w:left="3299"/>
    </w:pPr>
    <w:rPr>
      <w:rFonts w:ascii="Arial" w:eastAsia="Arial" w:hAnsi="Arial" w:cs="Arial"/>
      <w:b/>
      <w:bCs/>
      <w:sz w:val="48"/>
      <w:szCs w:val="4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601" w:hanging="5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891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919A8"/>
    <w:rPr>
      <w:rFonts w:ascii="Arial MT" w:eastAsia="Arial MT" w:hAnsi="Arial MT" w:cs="Arial MT"/>
      <w:sz w:val="22"/>
      <w:szCs w:val="22"/>
      <w:lang w:val="id" w:eastAsia="en-US"/>
    </w:rPr>
  </w:style>
  <w:style w:type="paragraph" w:styleId="Footer">
    <w:name w:val="footer"/>
    <w:basedOn w:val="Normal"/>
    <w:link w:val="FooterChar"/>
    <w:rsid w:val="00891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919A8"/>
    <w:rPr>
      <w:rFonts w:ascii="Arial MT" w:eastAsia="Arial MT" w:hAnsi="Arial MT" w:cs="Arial MT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 CARBON</dc:creator>
  <cp:lastModifiedBy>JUNIZA BINTI ZAMRI</cp:lastModifiedBy>
  <cp:revision>3</cp:revision>
  <dcterms:created xsi:type="dcterms:W3CDTF">2025-10-27T05:27:00Z</dcterms:created>
  <dcterms:modified xsi:type="dcterms:W3CDTF">2025-10-28T02:28:00Z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1033-12.2.0.18283</vt:lpwstr>
  </property>
  <property fmtid="{D5CDD505-2E9C-101B-9397-08002B2CF9AE}" pid="7" name="ICV">
    <vt:lpwstr>7E82E55981CC41F3BE1D0C8421E8A0E4_12</vt:lpwstr>
  </property>
</Properties>
</file>